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FC" w:rsidRPr="005231C8" w:rsidRDefault="00F53EFC" w:rsidP="00F53EF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tab/>
      </w:r>
      <w:r w:rsidRPr="005231C8">
        <w:rPr>
          <w:rFonts w:ascii="Arial" w:eastAsia="Times New Roman" w:hAnsi="Arial" w:cs="Arial"/>
          <w:b/>
          <w:sz w:val="32"/>
          <w:szCs w:val="32"/>
        </w:rPr>
        <w:t xml:space="preserve">AAIDD </w:t>
      </w:r>
      <w:r>
        <w:rPr>
          <w:rFonts w:ascii="Arial" w:eastAsia="Times New Roman" w:hAnsi="Arial" w:cs="Arial"/>
          <w:b/>
          <w:sz w:val="32"/>
          <w:szCs w:val="32"/>
        </w:rPr>
        <w:t>Regional</w:t>
      </w:r>
      <w:r w:rsidRPr="005231C8">
        <w:rPr>
          <w:rFonts w:ascii="Arial" w:eastAsia="Times New Roman" w:hAnsi="Arial" w:cs="Arial"/>
          <w:b/>
          <w:sz w:val="32"/>
          <w:szCs w:val="32"/>
        </w:rPr>
        <w:t xml:space="preserve"> Liaison Application</w:t>
      </w:r>
    </w:p>
    <w:p w:rsidR="00F53EFC" w:rsidRPr="005231C8" w:rsidRDefault="00F53EFC" w:rsidP="00F53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53EFC" w:rsidRPr="005231C8" w:rsidTr="0033635D">
        <w:trPr>
          <w:trHeight w:val="36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FC" w:rsidRPr="005231C8" w:rsidRDefault="00F53EFC" w:rsidP="0033635D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Hlk30580188"/>
            <w:r w:rsidRPr="005231C8">
              <w:rPr>
                <w:rFonts w:ascii="Arial" w:eastAsia="Times New Roman" w:hAnsi="Arial" w:cs="Arial"/>
                <w:b/>
              </w:rPr>
              <w:t>Personal Information</w:t>
            </w:r>
          </w:p>
        </w:tc>
      </w:tr>
    </w:tbl>
    <w:bookmarkEnd w:id="0"/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5231C8">
        <w:rPr>
          <w:rFonts w:ascii="Arial" w:eastAsia="Times New Roman" w:hAnsi="Arial" w:cs="Arial"/>
          <w:b/>
        </w:rPr>
        <w:t>Date: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b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31C8">
        <w:rPr>
          <w:rFonts w:ascii="Arial" w:eastAsia="Times New Roman" w:hAnsi="Arial" w:cs="Arial"/>
          <w:b/>
        </w:rPr>
        <w:t>Name: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__________________________________</w:t>
      </w:r>
      <w:proofErr w:type="gramStart"/>
      <w:r w:rsidRPr="005231C8">
        <w:rPr>
          <w:rFonts w:ascii="Arial" w:eastAsia="Times New Roman" w:hAnsi="Arial" w:cs="Arial"/>
          <w:sz w:val="24"/>
          <w:szCs w:val="24"/>
        </w:rPr>
        <w:t>_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 Nick</w:t>
      </w:r>
      <w:proofErr w:type="gramEnd"/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b/>
        </w:rPr>
        <w:t>Name: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231C8">
        <w:rPr>
          <w:rFonts w:ascii="Arial" w:eastAsia="Times New Roman" w:hAnsi="Arial" w:cs="Arial"/>
          <w:b/>
          <w:sz w:val="16"/>
          <w:szCs w:val="16"/>
        </w:rPr>
        <w:t xml:space="preserve">                     (as you want to see it listed formally)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31C8">
        <w:rPr>
          <w:rFonts w:ascii="Arial" w:eastAsia="Times New Roman" w:hAnsi="Arial" w:cs="Arial"/>
          <w:b/>
        </w:rPr>
        <w:t>Address: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231C8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Pr="005231C8">
        <w:rPr>
          <w:rFonts w:ascii="Arial" w:eastAsia="Times New Roman" w:hAnsi="Arial" w:cs="Arial"/>
          <w:sz w:val="16"/>
          <w:szCs w:val="16"/>
        </w:rPr>
        <w:t xml:space="preserve">Street Address                                                                                                  Apt/Suite        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31C8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Pr="005231C8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231C8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Pr="005231C8">
        <w:rPr>
          <w:rFonts w:ascii="Arial" w:eastAsia="Times New Roman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31C8">
        <w:rPr>
          <w:rFonts w:ascii="Arial" w:eastAsia="Times New Roman" w:hAnsi="Arial" w:cs="Arial"/>
          <w:b/>
        </w:rPr>
        <w:t>E-mail 1: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__________________________</w:t>
      </w:r>
      <w:proofErr w:type="gramStart"/>
      <w:r w:rsidRPr="005231C8">
        <w:rPr>
          <w:rFonts w:ascii="Arial" w:eastAsia="Times New Roman" w:hAnsi="Arial" w:cs="Arial"/>
          <w:sz w:val="24"/>
          <w:szCs w:val="24"/>
        </w:rPr>
        <w:t xml:space="preserve">_  </w:t>
      </w:r>
      <w:r w:rsidRPr="005231C8">
        <w:rPr>
          <w:rFonts w:ascii="Arial" w:eastAsia="Times New Roman" w:hAnsi="Arial" w:cs="Arial"/>
          <w:b/>
        </w:rPr>
        <w:t>E-mail</w:t>
      </w:r>
      <w:proofErr w:type="gramEnd"/>
      <w:r w:rsidRPr="005231C8">
        <w:rPr>
          <w:rFonts w:ascii="Arial" w:eastAsia="Times New Roman" w:hAnsi="Arial" w:cs="Arial"/>
          <w:b/>
        </w:rPr>
        <w:t xml:space="preserve"> 2: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31C8">
        <w:rPr>
          <w:rFonts w:ascii="Arial" w:eastAsia="Times New Roman" w:hAnsi="Arial" w:cs="Arial"/>
          <w:b/>
        </w:rPr>
        <w:t>Phone 1: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</w:t>
      </w:r>
      <w:r w:rsidRPr="005231C8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5231C8">
        <w:rPr>
          <w:rFonts w:ascii="Arial" w:eastAsia="Times New Roman" w:hAnsi="Arial" w:cs="Arial"/>
          <w:b/>
        </w:rPr>
        <w:t xml:space="preserve">Phone </w:t>
      </w:r>
      <w:proofErr w:type="gramStart"/>
      <w:r w:rsidRPr="005231C8">
        <w:rPr>
          <w:rFonts w:ascii="Arial" w:eastAsia="Times New Roman" w:hAnsi="Arial" w:cs="Arial"/>
          <w:b/>
        </w:rPr>
        <w:t>2 :</w:t>
      </w:r>
      <w:proofErr w:type="gramEnd"/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>____________________</w:t>
      </w:r>
      <w:r w:rsidRPr="005231C8">
        <w:rPr>
          <w:rFonts w:ascii="Arial" w:eastAsia="Times New Roman" w:hAnsi="Arial" w:cs="Arial"/>
          <w:sz w:val="24"/>
          <w:szCs w:val="24"/>
        </w:rPr>
        <w:tab/>
      </w: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EFC" w:rsidRPr="005231C8" w:rsidRDefault="00F53EFC" w:rsidP="00F53E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53EFC" w:rsidRPr="005231C8" w:rsidRDefault="00F53EFC" w:rsidP="00F53E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/>
        </w:rPr>
        <w:t>Date Available:</w:t>
      </w:r>
      <w:r w:rsidRPr="005231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</w:rPr>
        <w:t xml:space="preserve">__________________ </w:t>
      </w:r>
    </w:p>
    <w:p w:rsidR="00F53EFC" w:rsidRPr="005231C8" w:rsidRDefault="00F53EFC" w:rsidP="00F53E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:rsidR="00F53EFC" w:rsidRPr="005231C8" w:rsidRDefault="00F53EFC" w:rsidP="00F53E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>State or region for which you would serve as a liaison:</w:t>
      </w:r>
      <w:r w:rsidRPr="005231C8">
        <w:rPr>
          <w:rFonts w:ascii="Arial" w:eastAsia="Times New Roman" w:hAnsi="Arial" w:cs="Arial"/>
          <w:b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5231C8">
        <w:rPr>
          <w:rFonts w:ascii="Arial" w:eastAsia="Times New Roman" w:hAnsi="Arial" w:cs="Arial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________________________</w:t>
      </w:r>
    </w:p>
    <w:p w:rsidR="00F53EFC" w:rsidRPr="005231C8" w:rsidRDefault="00F53EFC" w:rsidP="00F53E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53EFC" w:rsidRPr="005231C8" w:rsidRDefault="00F53EFC" w:rsidP="00F53E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Please acknowledge the below: </w:t>
      </w:r>
    </w:p>
    <w:p w:rsidR="00F53EFC" w:rsidRPr="005231C8" w:rsidRDefault="00F53EFC" w:rsidP="00F53EFC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  <w:t xml:space="preserve">I acknowledge that this a volunteer-only position.  </w:t>
      </w:r>
    </w:p>
    <w:p w:rsidR="00F53EFC" w:rsidRPr="005231C8" w:rsidRDefault="00F53EFC" w:rsidP="00F53EFC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  <w:t xml:space="preserve">If selected, I agree to have availability for 3-5 hours for related activities. </w:t>
      </w:r>
    </w:p>
    <w:p w:rsidR="00F53EFC" w:rsidRPr="005231C8" w:rsidRDefault="00F53EFC" w:rsidP="00F53EFC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</w:pPr>
      <w:r w:rsidRPr="005231C8">
        <w:rPr>
          <w:rFonts w:ascii="Arial" w:eastAsia="Times New Roman" w:hAnsi="Arial" w:cs="Arial"/>
          <w:bCs/>
          <w14:shadow w14:blurRad="50800" w14:dist="50800" w14:dir="5400000" w14:sx="0" w14:sy="0" w14:kx="0" w14:ky="0" w14:algn="ctr">
            <w14:schemeClr w14:val="bg1"/>
          </w14:shadow>
        </w:rPr>
        <w:t xml:space="preserve">I understand that AAIDD may dismiss liaisons who do not adequately perform in the role. </w:t>
      </w:r>
    </w:p>
    <w:p w:rsidR="00F53EFC" w:rsidRPr="005231C8" w:rsidRDefault="00F53EFC" w:rsidP="00F5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53EFC" w:rsidRPr="005231C8" w:rsidTr="0033635D">
        <w:trPr>
          <w:trHeight w:val="36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FC" w:rsidRPr="005231C8" w:rsidRDefault="00F53EFC" w:rsidP="0033635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Provide a Brief Response to the </w:t>
            </w:r>
            <w:r w:rsidRPr="005231C8">
              <w:rPr>
                <w:rFonts w:ascii="Arial" w:eastAsia="Times New Roman" w:hAnsi="Arial" w:cs="Arial"/>
                <w:b/>
              </w:rPr>
              <w:t xml:space="preserve">Questions </w:t>
            </w:r>
            <w:r>
              <w:rPr>
                <w:rFonts w:ascii="Arial" w:eastAsia="Times New Roman" w:hAnsi="Arial" w:cs="Arial"/>
                <w:b/>
              </w:rPr>
              <w:t>Below</w:t>
            </w:r>
          </w:p>
        </w:tc>
      </w:tr>
    </w:tbl>
    <w:p w:rsidR="00F53EFC" w:rsidRPr="005231C8" w:rsidRDefault="00F53EFC" w:rsidP="00F5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FC" w:rsidRPr="005231C8" w:rsidRDefault="00F53EFC" w:rsidP="00F53EF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1C8">
        <w:rPr>
          <w:rFonts w:ascii="Times New Roman" w:eastAsia="Times New Roman" w:hAnsi="Times New Roman" w:cs="Times New Roman"/>
          <w:sz w:val="24"/>
          <w:szCs w:val="24"/>
        </w:rPr>
        <w:t xml:space="preserve">Please explain any past involvement with the Association- leadership roles, presenting at conferences, roles on advisory committees etc.   </w:t>
      </w:r>
    </w:p>
    <w:p w:rsidR="00F53EFC" w:rsidRPr="005231C8" w:rsidRDefault="00F53EFC" w:rsidP="00F5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FC" w:rsidRPr="005231C8" w:rsidRDefault="00F53EFC" w:rsidP="00F53EF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1C8">
        <w:rPr>
          <w:rFonts w:ascii="Times New Roman" w:eastAsia="Times New Roman" w:hAnsi="Times New Roman" w:cs="Times New Roman"/>
          <w:sz w:val="24"/>
          <w:szCs w:val="24"/>
        </w:rPr>
        <w:t xml:space="preserve">How would you describe AAIDD and AAIDD membership to an interested member?  </w:t>
      </w:r>
    </w:p>
    <w:p w:rsidR="00F53EFC" w:rsidRPr="005231C8" w:rsidRDefault="00F53EFC" w:rsidP="00F5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FC" w:rsidRPr="005231C8" w:rsidRDefault="00F53EFC" w:rsidP="00F53EF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1C8">
        <w:rPr>
          <w:rFonts w:ascii="Times New Roman" w:eastAsia="Times New Roman" w:hAnsi="Times New Roman" w:cs="Times New Roman"/>
          <w:sz w:val="24"/>
          <w:szCs w:val="24"/>
        </w:rPr>
        <w:t xml:space="preserve">What AAIDD member experience, tool, or resource has been most helpful to you?  Explain. </w:t>
      </w:r>
    </w:p>
    <w:p w:rsidR="00F53EFC" w:rsidRPr="005231C8" w:rsidRDefault="00F53EFC" w:rsidP="00F53E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3EFC" w:rsidRPr="005231C8" w:rsidRDefault="00F53EFC" w:rsidP="00F53EF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1C8">
        <w:rPr>
          <w:rFonts w:ascii="Times New Roman" w:eastAsia="Times New Roman" w:hAnsi="Times New Roman" w:cs="Times New Roman"/>
          <w:sz w:val="24"/>
          <w:szCs w:val="24"/>
        </w:rPr>
        <w:t xml:space="preserve">Have you ever attended an AAIDD Annual Meeting?  How would you describe the experience to a prospective member?  </w:t>
      </w:r>
    </w:p>
    <w:p w:rsidR="00F53EFC" w:rsidRPr="005231C8" w:rsidRDefault="00F53EFC" w:rsidP="00F53E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3EFC" w:rsidRPr="005231C8" w:rsidRDefault="00F53EFC" w:rsidP="00F53EF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1C8">
        <w:rPr>
          <w:rFonts w:ascii="Times New Roman" w:eastAsia="Times New Roman" w:hAnsi="Times New Roman" w:cs="Times New Roman"/>
          <w:sz w:val="24"/>
          <w:szCs w:val="24"/>
        </w:rPr>
        <w:t>As a volunteer liaison, what professional networks could you tap into to encourage new members to join and to spread information about AAIDD activities?</w:t>
      </w:r>
    </w:p>
    <w:p w:rsidR="00F53EFC" w:rsidRPr="005231C8" w:rsidRDefault="00F53EFC" w:rsidP="00F53EFC">
      <w:pPr>
        <w:tabs>
          <w:tab w:val="left" w:pos="1095"/>
        </w:tabs>
      </w:pPr>
    </w:p>
    <w:p w:rsidR="00F53EFC" w:rsidRDefault="00F53EFC">
      <w:bookmarkStart w:id="1" w:name="_GoBack"/>
      <w:bookmarkEnd w:id="1"/>
    </w:p>
    <w:sectPr w:rsidR="00F5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34D9"/>
    <w:multiLevelType w:val="hybridMultilevel"/>
    <w:tmpl w:val="46524884"/>
    <w:lvl w:ilvl="0" w:tplc="5AAE55B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21072"/>
    <w:multiLevelType w:val="hybridMultilevel"/>
    <w:tmpl w:val="78BC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FC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47379-3686-41D3-9239-EB28A2E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F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Nygren</dc:creator>
  <cp:keywords/>
  <dc:description/>
  <cp:lastModifiedBy>Maggie Nygren</cp:lastModifiedBy>
  <cp:revision>1</cp:revision>
  <dcterms:created xsi:type="dcterms:W3CDTF">2020-02-05T15:26:00Z</dcterms:created>
  <dcterms:modified xsi:type="dcterms:W3CDTF">2020-02-05T15:26:00Z</dcterms:modified>
</cp:coreProperties>
</file>